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81501" w14:textId="2101EC13" w:rsidR="00D25EF8" w:rsidRPr="00FE3460" w:rsidRDefault="00D25EF8" w:rsidP="00297D48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FE3460">
        <w:rPr>
          <w:b/>
          <w:sz w:val="52"/>
          <w:szCs w:val="52"/>
        </w:rPr>
        <w:t>Kentucky Winery Association</w:t>
      </w:r>
    </w:p>
    <w:p w14:paraId="61CA4E5F" w14:textId="7FB731ED" w:rsidR="00D25EF8" w:rsidRPr="00FE3460" w:rsidRDefault="00D25EF8" w:rsidP="00297D48">
      <w:pPr>
        <w:jc w:val="center"/>
        <w:rPr>
          <w:b/>
          <w:sz w:val="52"/>
          <w:szCs w:val="52"/>
        </w:rPr>
      </w:pPr>
      <w:r w:rsidRPr="00FE3460">
        <w:rPr>
          <w:b/>
          <w:sz w:val="52"/>
          <w:szCs w:val="52"/>
        </w:rPr>
        <w:t>201</w:t>
      </w:r>
      <w:r w:rsidR="00120082" w:rsidRPr="00FE3460">
        <w:rPr>
          <w:b/>
          <w:sz w:val="52"/>
          <w:szCs w:val="52"/>
        </w:rPr>
        <w:t>9</w:t>
      </w:r>
      <w:r w:rsidR="006C16E0">
        <w:rPr>
          <w:b/>
          <w:sz w:val="52"/>
          <w:szCs w:val="52"/>
        </w:rPr>
        <w:t>/2020</w:t>
      </w:r>
    </w:p>
    <w:p w14:paraId="7A441635" w14:textId="46F48ABB" w:rsidR="00D25EF8" w:rsidRPr="00FE3460" w:rsidRDefault="00D25EF8" w:rsidP="00D25EF8">
      <w:pPr>
        <w:jc w:val="center"/>
        <w:rPr>
          <w:b/>
          <w:sz w:val="52"/>
          <w:szCs w:val="52"/>
        </w:rPr>
      </w:pPr>
      <w:r w:rsidRPr="00FE3460">
        <w:rPr>
          <w:b/>
          <w:sz w:val="52"/>
          <w:szCs w:val="52"/>
        </w:rPr>
        <w:t>Legislative Agenda</w:t>
      </w:r>
    </w:p>
    <w:p w14:paraId="2E7AFE7A" w14:textId="78A36098" w:rsidR="00D25EF8" w:rsidRDefault="00D25EF8" w:rsidP="00D25EF8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</w:rPr>
      </w:pPr>
      <w:bookmarkStart w:id="1" w:name="_Hlk18513694"/>
      <w:r w:rsidRPr="00D25EF8">
        <w:rPr>
          <w:b/>
          <w:sz w:val="36"/>
          <w:szCs w:val="36"/>
        </w:rPr>
        <w:t>Raising</w:t>
      </w:r>
      <w:r w:rsidR="00297D48">
        <w:rPr>
          <w:b/>
          <w:sz w:val="36"/>
          <w:szCs w:val="36"/>
        </w:rPr>
        <w:t xml:space="preserve"> the “</w:t>
      </w:r>
      <w:r w:rsidRPr="00D25EF8">
        <w:rPr>
          <w:b/>
          <w:sz w:val="36"/>
          <w:szCs w:val="36"/>
        </w:rPr>
        <w:t>Small Farm Winery</w:t>
      </w:r>
      <w:r w:rsidR="00297D48">
        <w:rPr>
          <w:b/>
          <w:sz w:val="36"/>
          <w:szCs w:val="36"/>
        </w:rPr>
        <w:t>”</w:t>
      </w:r>
      <w:r w:rsidRPr="00D25EF8">
        <w:rPr>
          <w:b/>
          <w:sz w:val="36"/>
          <w:szCs w:val="36"/>
        </w:rPr>
        <w:t xml:space="preserve"> Gallon Limit</w:t>
      </w:r>
      <w:r>
        <w:rPr>
          <w:b/>
          <w:sz w:val="36"/>
          <w:szCs w:val="36"/>
        </w:rPr>
        <w:t xml:space="preserve"> to 500,000</w:t>
      </w:r>
      <w:r w:rsidR="00297D48">
        <w:rPr>
          <w:b/>
          <w:sz w:val="36"/>
          <w:szCs w:val="36"/>
        </w:rPr>
        <w:t xml:space="preserve"> from 100,000</w:t>
      </w:r>
      <w:bookmarkEnd w:id="1"/>
      <w:r w:rsidR="00297D48">
        <w:rPr>
          <w:b/>
          <w:sz w:val="36"/>
          <w:szCs w:val="36"/>
        </w:rPr>
        <w:t>.</w:t>
      </w:r>
      <w:r w:rsidR="00120082">
        <w:rPr>
          <w:b/>
          <w:sz w:val="36"/>
          <w:szCs w:val="36"/>
        </w:rPr>
        <w:t xml:space="preserve"> (Indiana</w:t>
      </w:r>
      <w:r w:rsidR="006C60B9">
        <w:rPr>
          <w:b/>
          <w:sz w:val="36"/>
          <w:szCs w:val="36"/>
        </w:rPr>
        <w:t>’s limit</w:t>
      </w:r>
      <w:r w:rsidR="0065213D">
        <w:rPr>
          <w:b/>
          <w:sz w:val="36"/>
          <w:szCs w:val="36"/>
        </w:rPr>
        <w:t xml:space="preserve"> </w:t>
      </w:r>
      <w:r w:rsidR="00120082">
        <w:rPr>
          <w:b/>
          <w:sz w:val="36"/>
          <w:szCs w:val="36"/>
        </w:rPr>
        <w:t>is 1,000,000,</w:t>
      </w:r>
      <w:r w:rsidR="0065213D">
        <w:rPr>
          <w:b/>
          <w:sz w:val="36"/>
          <w:szCs w:val="36"/>
        </w:rPr>
        <w:t xml:space="preserve"> and</w:t>
      </w:r>
      <w:r w:rsidR="00120082">
        <w:rPr>
          <w:b/>
          <w:sz w:val="36"/>
          <w:szCs w:val="36"/>
        </w:rPr>
        <w:t xml:space="preserve"> Ohio</w:t>
      </w:r>
      <w:r w:rsidR="00C74710">
        <w:rPr>
          <w:b/>
          <w:sz w:val="36"/>
          <w:szCs w:val="36"/>
        </w:rPr>
        <w:t>, Missouri, and Iowa</w:t>
      </w:r>
      <w:r w:rsidR="0065213D">
        <w:rPr>
          <w:b/>
          <w:sz w:val="36"/>
          <w:szCs w:val="36"/>
        </w:rPr>
        <w:t xml:space="preserve"> limit</w:t>
      </w:r>
      <w:r w:rsidR="00C74710">
        <w:rPr>
          <w:b/>
          <w:sz w:val="36"/>
          <w:szCs w:val="36"/>
        </w:rPr>
        <w:t>s are</w:t>
      </w:r>
      <w:r w:rsidR="00120082">
        <w:rPr>
          <w:b/>
          <w:sz w:val="36"/>
          <w:szCs w:val="36"/>
        </w:rPr>
        <w:t xml:space="preserve"> 500,000)</w:t>
      </w:r>
    </w:p>
    <w:p w14:paraId="2EBD966A" w14:textId="77777777" w:rsidR="006C16E0" w:rsidRPr="006C16E0" w:rsidRDefault="006C16E0" w:rsidP="006C16E0">
      <w:pPr>
        <w:jc w:val="both"/>
        <w:rPr>
          <w:b/>
          <w:sz w:val="36"/>
          <w:szCs w:val="36"/>
        </w:rPr>
      </w:pPr>
    </w:p>
    <w:p w14:paraId="02E4D053" w14:textId="3604DA5F" w:rsidR="00D25EF8" w:rsidRDefault="00D25EF8" w:rsidP="006C16E0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</w:rPr>
      </w:pPr>
      <w:bookmarkStart w:id="2" w:name="_Hlk18514106"/>
      <w:r w:rsidRPr="006C16E0">
        <w:rPr>
          <w:b/>
          <w:sz w:val="36"/>
          <w:szCs w:val="36"/>
        </w:rPr>
        <w:t xml:space="preserve">To allow </w:t>
      </w:r>
      <w:r w:rsidR="004D3BD5">
        <w:rPr>
          <w:b/>
          <w:sz w:val="36"/>
          <w:szCs w:val="36"/>
        </w:rPr>
        <w:t xml:space="preserve">a </w:t>
      </w:r>
      <w:r w:rsidR="004351E9" w:rsidRPr="006C16E0">
        <w:rPr>
          <w:b/>
          <w:sz w:val="36"/>
          <w:szCs w:val="36"/>
        </w:rPr>
        <w:t>“</w:t>
      </w:r>
      <w:r w:rsidR="00A25084">
        <w:rPr>
          <w:b/>
          <w:sz w:val="36"/>
          <w:szCs w:val="36"/>
        </w:rPr>
        <w:t xml:space="preserve">KY </w:t>
      </w:r>
      <w:r w:rsidR="004351E9" w:rsidRPr="006C16E0">
        <w:rPr>
          <w:b/>
          <w:sz w:val="36"/>
          <w:szCs w:val="36"/>
        </w:rPr>
        <w:t>S</w:t>
      </w:r>
      <w:r w:rsidR="00652864" w:rsidRPr="006C16E0">
        <w:rPr>
          <w:b/>
          <w:sz w:val="36"/>
          <w:szCs w:val="36"/>
        </w:rPr>
        <w:t xml:space="preserve">mall Farm </w:t>
      </w:r>
      <w:r w:rsidRPr="006C16E0">
        <w:rPr>
          <w:b/>
          <w:sz w:val="36"/>
          <w:szCs w:val="36"/>
        </w:rPr>
        <w:t>Winer</w:t>
      </w:r>
      <w:r w:rsidR="00652864" w:rsidRPr="006C16E0">
        <w:rPr>
          <w:b/>
          <w:sz w:val="36"/>
          <w:szCs w:val="36"/>
        </w:rPr>
        <w:t>y”</w:t>
      </w:r>
      <w:r w:rsidRPr="006C16E0">
        <w:rPr>
          <w:b/>
          <w:sz w:val="36"/>
          <w:szCs w:val="36"/>
        </w:rPr>
        <w:t xml:space="preserve"> to open at 11:00</w:t>
      </w:r>
      <w:r w:rsidR="005479DB">
        <w:rPr>
          <w:b/>
          <w:sz w:val="36"/>
          <w:szCs w:val="36"/>
        </w:rPr>
        <w:t>a</w:t>
      </w:r>
      <w:r w:rsidRPr="006C16E0">
        <w:rPr>
          <w:b/>
          <w:sz w:val="36"/>
          <w:szCs w:val="36"/>
        </w:rPr>
        <w:t xml:space="preserve"> on </w:t>
      </w:r>
      <w:r w:rsidR="005479DB" w:rsidRPr="006C16E0">
        <w:rPr>
          <w:b/>
          <w:sz w:val="36"/>
          <w:szCs w:val="36"/>
        </w:rPr>
        <w:t>Sundays as</w:t>
      </w:r>
      <w:r w:rsidRPr="006C16E0">
        <w:rPr>
          <w:b/>
          <w:sz w:val="36"/>
          <w:szCs w:val="36"/>
        </w:rPr>
        <w:t xml:space="preserve"> Restaurants</w:t>
      </w:r>
      <w:r w:rsidR="00C74710" w:rsidRPr="006C16E0">
        <w:rPr>
          <w:b/>
          <w:sz w:val="36"/>
          <w:szCs w:val="36"/>
        </w:rPr>
        <w:t xml:space="preserve"> are allowed</w:t>
      </w:r>
      <w:bookmarkEnd w:id="2"/>
      <w:r w:rsidR="00AF2F95" w:rsidRPr="006C16E0">
        <w:rPr>
          <w:b/>
          <w:sz w:val="36"/>
          <w:szCs w:val="36"/>
        </w:rPr>
        <w:t>.</w:t>
      </w:r>
      <w:r w:rsidR="007C4718" w:rsidRPr="006C16E0">
        <w:rPr>
          <w:b/>
          <w:sz w:val="36"/>
          <w:szCs w:val="36"/>
        </w:rPr>
        <w:t xml:space="preserve"> </w:t>
      </w:r>
      <w:r w:rsidR="00052702" w:rsidRPr="006C16E0">
        <w:rPr>
          <w:b/>
          <w:sz w:val="36"/>
          <w:szCs w:val="36"/>
        </w:rPr>
        <w:t>(</w:t>
      </w:r>
      <w:r w:rsidR="007C4718" w:rsidRPr="006C16E0">
        <w:rPr>
          <w:b/>
          <w:sz w:val="36"/>
          <w:szCs w:val="36"/>
        </w:rPr>
        <w:t>Current</w:t>
      </w:r>
      <w:r w:rsidR="006C6BE5" w:rsidRPr="006C16E0">
        <w:rPr>
          <w:b/>
          <w:sz w:val="36"/>
          <w:szCs w:val="36"/>
        </w:rPr>
        <w:t xml:space="preserve"> KRS</w:t>
      </w:r>
      <w:r w:rsidR="001F3B61" w:rsidRPr="006C16E0">
        <w:rPr>
          <w:b/>
          <w:sz w:val="36"/>
          <w:szCs w:val="36"/>
        </w:rPr>
        <w:t xml:space="preserve"> 243.155 (3)</w:t>
      </w:r>
      <w:r w:rsidR="006C6BE5" w:rsidRPr="006C16E0">
        <w:rPr>
          <w:b/>
          <w:sz w:val="36"/>
          <w:szCs w:val="36"/>
        </w:rPr>
        <w:t xml:space="preserve"> </w:t>
      </w:r>
      <w:r w:rsidR="00820499" w:rsidRPr="006C16E0">
        <w:rPr>
          <w:b/>
          <w:sz w:val="36"/>
          <w:szCs w:val="36"/>
        </w:rPr>
        <w:t>sets</w:t>
      </w:r>
      <w:r w:rsidR="006C6BE5" w:rsidRPr="006C16E0">
        <w:rPr>
          <w:b/>
          <w:sz w:val="36"/>
          <w:szCs w:val="36"/>
        </w:rPr>
        <w:t xml:space="preserve"> </w:t>
      </w:r>
      <w:r w:rsidR="00120082" w:rsidRPr="006C16E0">
        <w:rPr>
          <w:b/>
          <w:sz w:val="36"/>
          <w:szCs w:val="36"/>
        </w:rPr>
        <w:t>1:00</w:t>
      </w:r>
      <w:r w:rsidR="006C6BE5" w:rsidRPr="006C16E0">
        <w:rPr>
          <w:b/>
          <w:sz w:val="36"/>
          <w:szCs w:val="36"/>
        </w:rPr>
        <w:t>p</w:t>
      </w:r>
      <w:r w:rsidR="00431F9B" w:rsidRPr="006C16E0">
        <w:rPr>
          <w:b/>
          <w:sz w:val="36"/>
          <w:szCs w:val="36"/>
        </w:rPr>
        <w:t xml:space="preserve"> </w:t>
      </w:r>
      <w:r w:rsidR="00820499" w:rsidRPr="006C16E0">
        <w:rPr>
          <w:b/>
          <w:sz w:val="36"/>
          <w:szCs w:val="36"/>
        </w:rPr>
        <w:t>as earliest</w:t>
      </w:r>
      <w:r w:rsidR="004B055F" w:rsidRPr="006C16E0">
        <w:rPr>
          <w:b/>
          <w:sz w:val="36"/>
          <w:szCs w:val="36"/>
        </w:rPr>
        <w:t xml:space="preserve"> opening time </w:t>
      </w:r>
      <w:r w:rsidR="00431F9B" w:rsidRPr="006C16E0">
        <w:rPr>
          <w:b/>
          <w:sz w:val="36"/>
          <w:szCs w:val="36"/>
        </w:rPr>
        <w:t xml:space="preserve">for </w:t>
      </w:r>
      <w:r w:rsidR="00C74710" w:rsidRPr="006C16E0">
        <w:rPr>
          <w:b/>
          <w:sz w:val="36"/>
          <w:szCs w:val="36"/>
        </w:rPr>
        <w:t xml:space="preserve">all </w:t>
      </w:r>
      <w:r w:rsidR="00431F9B" w:rsidRPr="006C16E0">
        <w:rPr>
          <w:b/>
          <w:sz w:val="36"/>
          <w:szCs w:val="36"/>
        </w:rPr>
        <w:t>wineries</w:t>
      </w:r>
      <w:r w:rsidR="00052702" w:rsidRPr="006C16E0">
        <w:rPr>
          <w:b/>
          <w:sz w:val="36"/>
          <w:szCs w:val="36"/>
        </w:rPr>
        <w:t>.)</w:t>
      </w:r>
    </w:p>
    <w:p w14:paraId="13D17273" w14:textId="77777777" w:rsidR="006C16E0" w:rsidRPr="006C16E0" w:rsidRDefault="006C16E0" w:rsidP="006C16E0">
      <w:pPr>
        <w:pStyle w:val="ListParagraph"/>
        <w:rPr>
          <w:b/>
          <w:sz w:val="36"/>
          <w:szCs w:val="36"/>
        </w:rPr>
      </w:pPr>
    </w:p>
    <w:p w14:paraId="4D65622E" w14:textId="3AD2754F" w:rsidR="00297D48" w:rsidRDefault="00297D48" w:rsidP="006C16E0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6C16E0">
        <w:rPr>
          <w:b/>
          <w:sz w:val="36"/>
          <w:szCs w:val="36"/>
        </w:rPr>
        <w:t xml:space="preserve">To allow a “Small Farm Winery”, that produces and sells less than </w:t>
      </w:r>
      <w:r w:rsidR="005479DB">
        <w:rPr>
          <w:b/>
          <w:sz w:val="36"/>
          <w:szCs w:val="36"/>
        </w:rPr>
        <w:t>5</w:t>
      </w:r>
      <w:r w:rsidRPr="006C16E0">
        <w:rPr>
          <w:b/>
          <w:sz w:val="36"/>
          <w:szCs w:val="36"/>
        </w:rPr>
        <w:t xml:space="preserve">0,000 gallons, the ability to self-distribute their wine. </w:t>
      </w:r>
      <w:r w:rsidR="00120082" w:rsidRPr="006C16E0">
        <w:rPr>
          <w:b/>
          <w:sz w:val="36"/>
          <w:szCs w:val="36"/>
        </w:rPr>
        <w:t>(15 States currently have such a program</w:t>
      </w:r>
      <w:r w:rsidR="00D40026" w:rsidRPr="006C16E0">
        <w:rPr>
          <w:b/>
          <w:sz w:val="36"/>
          <w:szCs w:val="36"/>
        </w:rPr>
        <w:t>.</w:t>
      </w:r>
      <w:r w:rsidR="001F23EB" w:rsidRPr="006C16E0">
        <w:rPr>
          <w:b/>
          <w:sz w:val="36"/>
          <w:szCs w:val="36"/>
        </w:rPr>
        <w:t>)</w:t>
      </w:r>
    </w:p>
    <w:p w14:paraId="4AC6EFB8" w14:textId="77777777" w:rsidR="006C16E0" w:rsidRPr="006C16E0" w:rsidRDefault="006C16E0" w:rsidP="006C16E0">
      <w:pPr>
        <w:pStyle w:val="ListParagraph"/>
        <w:rPr>
          <w:b/>
          <w:sz w:val="36"/>
          <w:szCs w:val="36"/>
        </w:rPr>
      </w:pPr>
    </w:p>
    <w:p w14:paraId="4BFD5693" w14:textId="60F78465" w:rsidR="005479DB" w:rsidRDefault="005479DB" w:rsidP="006C16E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*** Other </w:t>
      </w:r>
      <w:r w:rsidR="00B9299A">
        <w:rPr>
          <w:b/>
          <w:sz w:val="36"/>
          <w:szCs w:val="36"/>
        </w:rPr>
        <w:t xml:space="preserve">proposed </w:t>
      </w:r>
      <w:r>
        <w:rPr>
          <w:b/>
          <w:sz w:val="36"/>
          <w:szCs w:val="36"/>
        </w:rPr>
        <w:t>Legislation in the Works***</w:t>
      </w:r>
    </w:p>
    <w:p w14:paraId="79D2A5D5" w14:textId="65DB8A42" w:rsidR="00B9299A" w:rsidRDefault="00B9299A" w:rsidP="006C16E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To Clarify:</w:t>
      </w:r>
    </w:p>
    <w:p w14:paraId="0C23558A" w14:textId="3FFCD0AB" w:rsidR="005479DB" w:rsidRDefault="005479DB" w:rsidP="006C16E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The K</w:t>
      </w:r>
      <w:r w:rsidR="00B9299A">
        <w:rPr>
          <w:b/>
          <w:sz w:val="36"/>
          <w:szCs w:val="36"/>
        </w:rPr>
        <w:t xml:space="preserve">entucky Winery Association “supports” the Legislation that allows the “Direct to Consumer” shipping of wine into and out of Kentucky. </w:t>
      </w:r>
    </w:p>
    <w:p w14:paraId="60DE0876" w14:textId="40F776A0" w:rsidR="001B42F1" w:rsidRDefault="001B42F1" w:rsidP="006C16E0">
      <w:pPr>
        <w:jc w:val="both"/>
        <w:rPr>
          <w:b/>
          <w:sz w:val="36"/>
          <w:szCs w:val="36"/>
        </w:rPr>
      </w:pPr>
    </w:p>
    <w:p w14:paraId="708EB735" w14:textId="2E17595A" w:rsidR="001B42F1" w:rsidRDefault="001B42F1" w:rsidP="006C16E0">
      <w:pPr>
        <w:jc w:val="both"/>
        <w:rPr>
          <w:b/>
          <w:sz w:val="36"/>
          <w:szCs w:val="36"/>
        </w:rPr>
      </w:pPr>
    </w:p>
    <w:p w14:paraId="50CB9727" w14:textId="1320E71F" w:rsidR="001B42F1" w:rsidRPr="0088062E" w:rsidRDefault="007A40F5" w:rsidP="0088062E">
      <w:pPr>
        <w:ind w:left="36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1-</w:t>
      </w:r>
      <w:r w:rsidR="0068440E" w:rsidRPr="0088062E">
        <w:rPr>
          <w:b/>
          <w:sz w:val="36"/>
          <w:szCs w:val="36"/>
        </w:rPr>
        <w:t>Raising the “Small Farm Winery” Gallon Limit to 500,000 from 100,000</w:t>
      </w:r>
    </w:p>
    <w:p w14:paraId="54FBDCE9" w14:textId="228693E6" w:rsidR="0068440E" w:rsidRDefault="0068440E" w:rsidP="0068440E">
      <w:pPr>
        <w:jc w:val="both"/>
        <w:rPr>
          <w:b/>
          <w:sz w:val="36"/>
          <w:szCs w:val="36"/>
        </w:rPr>
      </w:pPr>
    </w:p>
    <w:p w14:paraId="1FE4A1C5" w14:textId="4ED921F5" w:rsidR="0068440E" w:rsidRDefault="0068440E" w:rsidP="0068440E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K</w:t>
      </w:r>
      <w:r w:rsidR="0012591C">
        <w:rPr>
          <w:b/>
          <w:sz w:val="36"/>
          <w:szCs w:val="36"/>
        </w:rPr>
        <w:t>ENTUCKY</w:t>
      </w:r>
      <w:r w:rsidR="009F3377">
        <w:rPr>
          <w:b/>
          <w:sz w:val="36"/>
          <w:szCs w:val="36"/>
        </w:rPr>
        <w:tab/>
      </w:r>
      <w:r w:rsidR="009F3377">
        <w:rPr>
          <w:b/>
          <w:sz w:val="36"/>
          <w:szCs w:val="36"/>
        </w:rPr>
        <w:tab/>
      </w:r>
      <w:r w:rsidR="009F3377">
        <w:rPr>
          <w:b/>
          <w:sz w:val="36"/>
          <w:szCs w:val="36"/>
        </w:rPr>
        <w:tab/>
      </w:r>
      <w:r w:rsidR="009F3377">
        <w:rPr>
          <w:b/>
          <w:sz w:val="36"/>
          <w:szCs w:val="36"/>
        </w:rPr>
        <w:tab/>
      </w:r>
      <w:r w:rsidR="009F3377">
        <w:rPr>
          <w:b/>
          <w:sz w:val="36"/>
          <w:szCs w:val="36"/>
        </w:rPr>
        <w:tab/>
      </w:r>
      <w:r w:rsidR="009F3377">
        <w:rPr>
          <w:b/>
          <w:sz w:val="36"/>
          <w:szCs w:val="36"/>
        </w:rPr>
        <w:tab/>
        <w:t>100,000 gallons</w:t>
      </w:r>
    </w:p>
    <w:p w14:paraId="1769B102" w14:textId="2432F6DC" w:rsidR="009F3377" w:rsidRDefault="009F3377" w:rsidP="0068440E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I</w:t>
      </w:r>
      <w:r w:rsidR="0012591C">
        <w:rPr>
          <w:b/>
          <w:sz w:val="36"/>
          <w:szCs w:val="36"/>
        </w:rPr>
        <w:t>NDIANA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36221A">
        <w:rPr>
          <w:b/>
          <w:sz w:val="36"/>
          <w:szCs w:val="36"/>
        </w:rPr>
        <w:t>1,000,000 gallons</w:t>
      </w:r>
    </w:p>
    <w:p w14:paraId="34ABDFF2" w14:textId="58B35458" w:rsidR="0036221A" w:rsidRDefault="0036221A" w:rsidP="0068440E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O</w:t>
      </w:r>
      <w:r w:rsidR="0012591C">
        <w:rPr>
          <w:b/>
          <w:sz w:val="36"/>
          <w:szCs w:val="36"/>
        </w:rPr>
        <w:t>HIO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500,000</w:t>
      </w:r>
      <w:r w:rsidR="00B828BE">
        <w:rPr>
          <w:b/>
          <w:sz w:val="36"/>
          <w:szCs w:val="36"/>
        </w:rPr>
        <w:t xml:space="preserve"> gallons</w:t>
      </w:r>
    </w:p>
    <w:p w14:paraId="0CF4311B" w14:textId="09DBAC70" w:rsidR="0036221A" w:rsidRDefault="0036221A" w:rsidP="0068440E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M</w:t>
      </w:r>
      <w:r w:rsidR="0012591C">
        <w:rPr>
          <w:b/>
          <w:sz w:val="36"/>
          <w:szCs w:val="36"/>
        </w:rPr>
        <w:t>ISSOURI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88062E">
        <w:rPr>
          <w:b/>
          <w:sz w:val="36"/>
          <w:szCs w:val="36"/>
        </w:rPr>
        <w:t>500,000</w:t>
      </w:r>
      <w:r w:rsidR="00B828BE">
        <w:rPr>
          <w:b/>
          <w:sz w:val="36"/>
          <w:szCs w:val="36"/>
        </w:rPr>
        <w:t xml:space="preserve"> gallons</w:t>
      </w:r>
    </w:p>
    <w:p w14:paraId="5051772A" w14:textId="0450A0BC" w:rsidR="00B828BE" w:rsidRDefault="00B828BE" w:rsidP="0068440E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I</w:t>
      </w:r>
      <w:r w:rsidR="0012591C">
        <w:rPr>
          <w:b/>
          <w:sz w:val="36"/>
          <w:szCs w:val="36"/>
        </w:rPr>
        <w:t>OWA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500,000 gallons</w:t>
      </w:r>
    </w:p>
    <w:p w14:paraId="122E3F03" w14:textId="77777777" w:rsidR="006B0C3E" w:rsidRDefault="006B0C3E" w:rsidP="006C16E0">
      <w:pPr>
        <w:jc w:val="both"/>
        <w:rPr>
          <w:b/>
          <w:sz w:val="36"/>
          <w:szCs w:val="36"/>
        </w:rPr>
      </w:pPr>
    </w:p>
    <w:p w14:paraId="50A75718" w14:textId="77777777" w:rsidR="006B0C3E" w:rsidRDefault="006B0C3E" w:rsidP="006C16E0">
      <w:pPr>
        <w:jc w:val="both"/>
        <w:rPr>
          <w:b/>
          <w:sz w:val="36"/>
          <w:szCs w:val="36"/>
        </w:rPr>
      </w:pPr>
    </w:p>
    <w:p w14:paraId="3991902A" w14:textId="2D67AA01" w:rsidR="00935FB7" w:rsidRDefault="007A40F5" w:rsidP="006C16E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2-</w:t>
      </w:r>
      <w:r w:rsidR="00935FB7" w:rsidRPr="006C16E0">
        <w:rPr>
          <w:b/>
          <w:sz w:val="36"/>
          <w:szCs w:val="36"/>
        </w:rPr>
        <w:t xml:space="preserve">To allow </w:t>
      </w:r>
      <w:r w:rsidR="00882876">
        <w:rPr>
          <w:b/>
          <w:sz w:val="36"/>
          <w:szCs w:val="36"/>
        </w:rPr>
        <w:t>a</w:t>
      </w:r>
      <w:r w:rsidR="000817FD">
        <w:rPr>
          <w:b/>
          <w:sz w:val="36"/>
          <w:szCs w:val="36"/>
        </w:rPr>
        <w:t xml:space="preserve"> </w:t>
      </w:r>
      <w:r w:rsidR="00935FB7" w:rsidRPr="006C16E0">
        <w:rPr>
          <w:b/>
          <w:sz w:val="36"/>
          <w:szCs w:val="36"/>
        </w:rPr>
        <w:t>“</w:t>
      </w:r>
      <w:r w:rsidR="000817FD">
        <w:rPr>
          <w:b/>
          <w:sz w:val="36"/>
          <w:szCs w:val="36"/>
        </w:rPr>
        <w:t xml:space="preserve">KY </w:t>
      </w:r>
      <w:r w:rsidR="00935FB7" w:rsidRPr="006C16E0">
        <w:rPr>
          <w:b/>
          <w:sz w:val="36"/>
          <w:szCs w:val="36"/>
        </w:rPr>
        <w:t>Small Farm Winery” to open at 11:00</w:t>
      </w:r>
      <w:r w:rsidR="00935FB7">
        <w:rPr>
          <w:b/>
          <w:sz w:val="36"/>
          <w:szCs w:val="36"/>
        </w:rPr>
        <w:t>a</w:t>
      </w:r>
      <w:r w:rsidR="00935FB7" w:rsidRPr="006C16E0">
        <w:rPr>
          <w:b/>
          <w:sz w:val="36"/>
          <w:szCs w:val="36"/>
        </w:rPr>
        <w:t xml:space="preserve"> on Sundays</w:t>
      </w:r>
      <w:r w:rsidR="00882876">
        <w:rPr>
          <w:b/>
          <w:sz w:val="36"/>
          <w:szCs w:val="36"/>
        </w:rPr>
        <w:t xml:space="preserve">. </w:t>
      </w:r>
    </w:p>
    <w:p w14:paraId="56D92B67" w14:textId="6462E841" w:rsidR="00340C4F" w:rsidRDefault="00340C4F" w:rsidP="006C16E0">
      <w:pPr>
        <w:jc w:val="both"/>
        <w:rPr>
          <w:b/>
          <w:sz w:val="36"/>
          <w:szCs w:val="36"/>
        </w:rPr>
      </w:pPr>
    </w:p>
    <w:p w14:paraId="4174FDA6" w14:textId="71C97B90" w:rsidR="00340C4F" w:rsidRDefault="00340C4F" w:rsidP="006C16E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KENTUCKY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1:00</w:t>
      </w:r>
      <w:r w:rsidR="002E1DB3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>-10</w:t>
      </w:r>
      <w:r w:rsidR="002E1DB3">
        <w:rPr>
          <w:b/>
          <w:sz w:val="36"/>
          <w:szCs w:val="36"/>
        </w:rPr>
        <w:t>:00p</w:t>
      </w:r>
    </w:p>
    <w:p w14:paraId="50FE182E" w14:textId="2CC1629B" w:rsidR="002E1DB3" w:rsidRDefault="002E1DB3" w:rsidP="006C16E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MISSOURI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013198">
        <w:rPr>
          <w:b/>
          <w:sz w:val="36"/>
          <w:szCs w:val="36"/>
        </w:rPr>
        <w:t>9:00a-10:00p</w:t>
      </w:r>
    </w:p>
    <w:p w14:paraId="449BCA7A" w14:textId="56EE9527" w:rsidR="00013198" w:rsidRDefault="00013198" w:rsidP="006C16E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I</w:t>
      </w:r>
      <w:r w:rsidR="008C6A9A">
        <w:rPr>
          <w:b/>
          <w:sz w:val="36"/>
          <w:szCs w:val="36"/>
        </w:rPr>
        <w:t>LLINOIS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8C6A9A">
        <w:rPr>
          <w:b/>
          <w:sz w:val="36"/>
          <w:szCs w:val="36"/>
        </w:rPr>
        <w:t>11:00a-10:00p</w:t>
      </w:r>
    </w:p>
    <w:p w14:paraId="24735D0F" w14:textId="477546F3" w:rsidR="00441488" w:rsidRDefault="00441488" w:rsidP="006C16E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TENNESSEE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10:00a-</w:t>
      </w:r>
      <w:r w:rsidR="00157911">
        <w:rPr>
          <w:b/>
          <w:sz w:val="36"/>
          <w:szCs w:val="36"/>
        </w:rPr>
        <w:t>11:00p</w:t>
      </w:r>
    </w:p>
    <w:p w14:paraId="0A86349A" w14:textId="5317BDB7" w:rsidR="00157911" w:rsidRDefault="00157911" w:rsidP="006C16E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INDIANA</w:t>
      </w:r>
      <w:r w:rsidR="006A79AA">
        <w:rPr>
          <w:b/>
          <w:sz w:val="36"/>
          <w:szCs w:val="36"/>
        </w:rPr>
        <w:tab/>
      </w:r>
      <w:r w:rsidR="006A79AA">
        <w:rPr>
          <w:b/>
          <w:sz w:val="36"/>
          <w:szCs w:val="36"/>
        </w:rPr>
        <w:tab/>
      </w:r>
      <w:r w:rsidR="006A79AA">
        <w:rPr>
          <w:b/>
          <w:sz w:val="36"/>
          <w:szCs w:val="36"/>
        </w:rPr>
        <w:tab/>
      </w:r>
      <w:r w:rsidR="006A79AA">
        <w:rPr>
          <w:b/>
          <w:sz w:val="36"/>
          <w:szCs w:val="36"/>
        </w:rPr>
        <w:tab/>
      </w:r>
      <w:r w:rsidR="006A79AA">
        <w:rPr>
          <w:b/>
          <w:sz w:val="36"/>
          <w:szCs w:val="36"/>
        </w:rPr>
        <w:tab/>
        <w:t>10:30a-11:00p</w:t>
      </w:r>
    </w:p>
    <w:p w14:paraId="63D08FA8" w14:textId="77777777" w:rsidR="008C6A9A" w:rsidRDefault="008C6A9A" w:rsidP="006C16E0">
      <w:pPr>
        <w:jc w:val="both"/>
        <w:rPr>
          <w:b/>
          <w:sz w:val="36"/>
          <w:szCs w:val="36"/>
        </w:rPr>
      </w:pPr>
    </w:p>
    <w:p w14:paraId="6495A0CF" w14:textId="6C6EFF7E" w:rsidR="00935FB7" w:rsidRDefault="00935FB7" w:rsidP="006C16E0">
      <w:pPr>
        <w:jc w:val="both"/>
        <w:rPr>
          <w:b/>
          <w:sz w:val="36"/>
          <w:szCs w:val="36"/>
        </w:rPr>
      </w:pPr>
    </w:p>
    <w:p w14:paraId="794C7A1C" w14:textId="05F56F66" w:rsidR="005110E6" w:rsidRDefault="005110E6" w:rsidP="006C16E0">
      <w:pPr>
        <w:jc w:val="both"/>
        <w:rPr>
          <w:b/>
          <w:sz w:val="36"/>
          <w:szCs w:val="36"/>
        </w:rPr>
      </w:pPr>
    </w:p>
    <w:p w14:paraId="604E61B1" w14:textId="7AA53315" w:rsidR="003B25EF" w:rsidRDefault="009B797E" w:rsidP="009D4FC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3-</w:t>
      </w:r>
      <w:r w:rsidR="003B25EF" w:rsidRPr="009D4FC9">
        <w:rPr>
          <w:b/>
          <w:sz w:val="36"/>
          <w:szCs w:val="36"/>
        </w:rPr>
        <w:t>To allow a “</w:t>
      </w:r>
      <w:r w:rsidR="00552344">
        <w:rPr>
          <w:b/>
          <w:sz w:val="36"/>
          <w:szCs w:val="36"/>
        </w:rPr>
        <w:t xml:space="preserve">KY </w:t>
      </w:r>
      <w:r w:rsidR="003B25EF" w:rsidRPr="009D4FC9">
        <w:rPr>
          <w:b/>
          <w:sz w:val="36"/>
          <w:szCs w:val="36"/>
        </w:rPr>
        <w:t>Small Farm Winery”, that produces and sells less than 50,000 gallons, the ability to self-distribute their wine. (15 States currently have such a program.)</w:t>
      </w:r>
    </w:p>
    <w:p w14:paraId="0CED081B" w14:textId="7C5CA99B" w:rsidR="005E6E63" w:rsidRDefault="005E6E63" w:rsidP="009D4FC9">
      <w:pPr>
        <w:jc w:val="both"/>
        <w:rPr>
          <w:b/>
          <w:sz w:val="36"/>
          <w:szCs w:val="36"/>
        </w:rPr>
      </w:pPr>
    </w:p>
    <w:p w14:paraId="09E38930" w14:textId="490AFD9D" w:rsidR="005E6E63" w:rsidRDefault="00A70E48" w:rsidP="009D4FC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KENTUCKY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Does not allow</w:t>
      </w:r>
    </w:p>
    <w:p w14:paraId="45B039FD" w14:textId="77777777" w:rsidR="00B0663F" w:rsidRDefault="00B0663F" w:rsidP="009D4FC9">
      <w:pPr>
        <w:jc w:val="both"/>
        <w:rPr>
          <w:b/>
          <w:sz w:val="36"/>
          <w:szCs w:val="36"/>
        </w:rPr>
      </w:pPr>
    </w:p>
    <w:p w14:paraId="2D6F8A50" w14:textId="35EEF760" w:rsidR="00D14FC3" w:rsidRDefault="00D14FC3" w:rsidP="009D4FC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Missouri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Allows – No Limitation</w:t>
      </w:r>
    </w:p>
    <w:p w14:paraId="46547D25" w14:textId="2B9500EF" w:rsidR="00D14FC3" w:rsidRDefault="00132FF8" w:rsidP="009D4FC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Iowa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Allows-No Limitation</w:t>
      </w:r>
    </w:p>
    <w:p w14:paraId="16A0B676" w14:textId="3AB3D2EA" w:rsidR="00132FF8" w:rsidRDefault="000E0471" w:rsidP="009D4FC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Michigan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Allows-No Limitation</w:t>
      </w:r>
    </w:p>
    <w:p w14:paraId="471ED69C" w14:textId="190A6814" w:rsidR="000E0471" w:rsidRDefault="0068064F" w:rsidP="009D4FC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Ohio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Allows- Produce less than 250,000</w:t>
      </w:r>
      <w:r w:rsidR="001B4E44">
        <w:rPr>
          <w:b/>
          <w:sz w:val="36"/>
          <w:szCs w:val="36"/>
        </w:rPr>
        <w:t xml:space="preserve"> gal.</w:t>
      </w:r>
    </w:p>
    <w:p w14:paraId="3F4798DD" w14:textId="45F72385" w:rsidR="001B4E44" w:rsidRDefault="001B4E44" w:rsidP="009D4FC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Minnesota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Allows-Produce les</w:t>
      </w:r>
      <w:r w:rsidR="00B57214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 than </w:t>
      </w:r>
      <w:r w:rsidR="00B57214">
        <w:rPr>
          <w:b/>
          <w:sz w:val="36"/>
          <w:szCs w:val="36"/>
        </w:rPr>
        <w:t>50,000 gal.</w:t>
      </w:r>
    </w:p>
    <w:p w14:paraId="318B44D4" w14:textId="77777777" w:rsidR="00FC582A" w:rsidRDefault="00B57214" w:rsidP="009D4FC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Nebraska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Allows- </w:t>
      </w:r>
      <w:r w:rsidR="000C7050">
        <w:rPr>
          <w:b/>
          <w:sz w:val="36"/>
          <w:szCs w:val="36"/>
        </w:rPr>
        <w:t>Produce less than 30,000 gal.</w:t>
      </w:r>
    </w:p>
    <w:p w14:paraId="2A411E61" w14:textId="77777777" w:rsidR="00C321C7" w:rsidRDefault="00FC582A" w:rsidP="009D4FC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Illinois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Allows-Produce less than 25,000 gal. </w:t>
      </w:r>
    </w:p>
    <w:p w14:paraId="27996C1D" w14:textId="1ADC45DE" w:rsidR="00B57214" w:rsidRPr="009D4FC9" w:rsidRDefault="00C321C7" w:rsidP="009D4FC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Indiana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Does not </w:t>
      </w:r>
      <w:r w:rsidR="00CC69F8">
        <w:rPr>
          <w:b/>
          <w:sz w:val="36"/>
          <w:szCs w:val="36"/>
        </w:rPr>
        <w:t>allow</w:t>
      </w:r>
      <w:r w:rsidR="00511350">
        <w:rPr>
          <w:b/>
          <w:sz w:val="36"/>
          <w:szCs w:val="36"/>
        </w:rPr>
        <w:t>.</w:t>
      </w:r>
      <w:r w:rsidR="00B57214">
        <w:rPr>
          <w:b/>
          <w:sz w:val="36"/>
          <w:szCs w:val="36"/>
        </w:rPr>
        <w:tab/>
      </w:r>
      <w:r w:rsidR="00B57214">
        <w:rPr>
          <w:b/>
          <w:sz w:val="36"/>
          <w:szCs w:val="36"/>
        </w:rPr>
        <w:tab/>
      </w:r>
      <w:r w:rsidR="00B57214">
        <w:rPr>
          <w:b/>
          <w:sz w:val="36"/>
          <w:szCs w:val="36"/>
        </w:rPr>
        <w:tab/>
      </w:r>
    </w:p>
    <w:p w14:paraId="26098682" w14:textId="77777777" w:rsidR="009D4FC9" w:rsidRDefault="009D4FC9" w:rsidP="009D4FC9">
      <w:pPr>
        <w:pStyle w:val="ListParagraph"/>
        <w:ind w:left="360"/>
        <w:jc w:val="both"/>
        <w:rPr>
          <w:b/>
          <w:sz w:val="36"/>
          <w:szCs w:val="36"/>
        </w:rPr>
      </w:pPr>
    </w:p>
    <w:p w14:paraId="3A06AF93" w14:textId="77777777" w:rsidR="003B25EF" w:rsidRPr="006C16E0" w:rsidRDefault="003B25EF" w:rsidP="003B25EF">
      <w:pPr>
        <w:pStyle w:val="ListParagraph"/>
        <w:rPr>
          <w:b/>
          <w:sz w:val="36"/>
          <w:szCs w:val="36"/>
        </w:rPr>
      </w:pPr>
    </w:p>
    <w:p w14:paraId="55B1FB5C" w14:textId="77777777" w:rsidR="002B1F1A" w:rsidRDefault="002B1F1A" w:rsidP="006C16E0">
      <w:pPr>
        <w:jc w:val="both"/>
        <w:rPr>
          <w:b/>
          <w:sz w:val="36"/>
          <w:szCs w:val="36"/>
        </w:rPr>
      </w:pPr>
    </w:p>
    <w:p w14:paraId="15AE383D" w14:textId="57B028F7" w:rsidR="005110E6" w:rsidRDefault="005110E6" w:rsidP="006C16E0">
      <w:pPr>
        <w:jc w:val="both"/>
        <w:rPr>
          <w:b/>
          <w:sz w:val="36"/>
          <w:szCs w:val="36"/>
        </w:rPr>
      </w:pPr>
    </w:p>
    <w:p w14:paraId="1C207D66" w14:textId="25777A96" w:rsidR="005110E6" w:rsidRDefault="005110E6" w:rsidP="006C16E0">
      <w:pPr>
        <w:jc w:val="both"/>
        <w:rPr>
          <w:b/>
          <w:sz w:val="36"/>
          <w:szCs w:val="36"/>
        </w:rPr>
      </w:pPr>
    </w:p>
    <w:p w14:paraId="73A69FBC" w14:textId="5A4AE7EE" w:rsidR="005110E6" w:rsidRDefault="005110E6" w:rsidP="006C16E0">
      <w:pPr>
        <w:jc w:val="both"/>
        <w:rPr>
          <w:b/>
          <w:sz w:val="36"/>
          <w:szCs w:val="36"/>
        </w:rPr>
      </w:pPr>
    </w:p>
    <w:p w14:paraId="06B08063" w14:textId="77777777" w:rsidR="005110E6" w:rsidRDefault="005110E6" w:rsidP="006C16E0">
      <w:pPr>
        <w:jc w:val="both"/>
        <w:rPr>
          <w:b/>
          <w:sz w:val="36"/>
          <w:szCs w:val="36"/>
        </w:rPr>
      </w:pPr>
    </w:p>
    <w:sectPr w:rsidR="00511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892"/>
    <w:multiLevelType w:val="hybridMultilevel"/>
    <w:tmpl w:val="5B1461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E2378"/>
    <w:multiLevelType w:val="hybridMultilevel"/>
    <w:tmpl w:val="C8887DA0"/>
    <w:lvl w:ilvl="0" w:tplc="C8AE4D3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F8"/>
    <w:rsid w:val="00013198"/>
    <w:rsid w:val="00014286"/>
    <w:rsid w:val="00022E0A"/>
    <w:rsid w:val="00052702"/>
    <w:rsid w:val="000817FD"/>
    <w:rsid w:val="000C7050"/>
    <w:rsid w:val="000E0471"/>
    <w:rsid w:val="00120082"/>
    <w:rsid w:val="00125744"/>
    <w:rsid w:val="0012591C"/>
    <w:rsid w:val="00132FF8"/>
    <w:rsid w:val="00154F07"/>
    <w:rsid w:val="00157911"/>
    <w:rsid w:val="001B42F1"/>
    <w:rsid w:val="001B4E44"/>
    <w:rsid w:val="001F23EB"/>
    <w:rsid w:val="001F3B61"/>
    <w:rsid w:val="00213F4F"/>
    <w:rsid w:val="0027546B"/>
    <w:rsid w:val="00297D48"/>
    <w:rsid w:val="002A5115"/>
    <w:rsid w:val="002B1F1A"/>
    <w:rsid w:val="002E1DB3"/>
    <w:rsid w:val="00340C4F"/>
    <w:rsid w:val="00350F6D"/>
    <w:rsid w:val="0036221A"/>
    <w:rsid w:val="003B25EF"/>
    <w:rsid w:val="003E36F5"/>
    <w:rsid w:val="00431F9B"/>
    <w:rsid w:val="004351E9"/>
    <w:rsid w:val="00441488"/>
    <w:rsid w:val="004B055F"/>
    <w:rsid w:val="004C08C7"/>
    <w:rsid w:val="004D3BD5"/>
    <w:rsid w:val="005110E6"/>
    <w:rsid w:val="00511350"/>
    <w:rsid w:val="005479DB"/>
    <w:rsid w:val="00552344"/>
    <w:rsid w:val="005722D7"/>
    <w:rsid w:val="00580F36"/>
    <w:rsid w:val="00592BC1"/>
    <w:rsid w:val="005D1D62"/>
    <w:rsid w:val="005E6E63"/>
    <w:rsid w:val="0065213D"/>
    <w:rsid w:val="00652864"/>
    <w:rsid w:val="0068064F"/>
    <w:rsid w:val="0068440E"/>
    <w:rsid w:val="0069151F"/>
    <w:rsid w:val="006A79AA"/>
    <w:rsid w:val="006B0C3E"/>
    <w:rsid w:val="006C16E0"/>
    <w:rsid w:val="006C60B9"/>
    <w:rsid w:val="006C6BE5"/>
    <w:rsid w:val="006D3FDA"/>
    <w:rsid w:val="00747AB8"/>
    <w:rsid w:val="007524FB"/>
    <w:rsid w:val="007A40F5"/>
    <w:rsid w:val="007C4718"/>
    <w:rsid w:val="007F0759"/>
    <w:rsid w:val="00820499"/>
    <w:rsid w:val="0084277D"/>
    <w:rsid w:val="00853518"/>
    <w:rsid w:val="0088062E"/>
    <w:rsid w:val="00882876"/>
    <w:rsid w:val="008C6A9A"/>
    <w:rsid w:val="00935C48"/>
    <w:rsid w:val="00935FB7"/>
    <w:rsid w:val="00965633"/>
    <w:rsid w:val="009B797E"/>
    <w:rsid w:val="009D4FC9"/>
    <w:rsid w:val="009E63C4"/>
    <w:rsid w:val="009F3377"/>
    <w:rsid w:val="00A17CBD"/>
    <w:rsid w:val="00A25084"/>
    <w:rsid w:val="00A33A9F"/>
    <w:rsid w:val="00A5561E"/>
    <w:rsid w:val="00A70E48"/>
    <w:rsid w:val="00AF2F95"/>
    <w:rsid w:val="00B0663F"/>
    <w:rsid w:val="00B119C5"/>
    <w:rsid w:val="00B51059"/>
    <w:rsid w:val="00B57214"/>
    <w:rsid w:val="00B804D0"/>
    <w:rsid w:val="00B828BE"/>
    <w:rsid w:val="00B9299A"/>
    <w:rsid w:val="00C044C9"/>
    <w:rsid w:val="00C07C4E"/>
    <w:rsid w:val="00C321C7"/>
    <w:rsid w:val="00C74710"/>
    <w:rsid w:val="00C76748"/>
    <w:rsid w:val="00CC69F8"/>
    <w:rsid w:val="00D14FC3"/>
    <w:rsid w:val="00D25EF8"/>
    <w:rsid w:val="00D40026"/>
    <w:rsid w:val="00D505FE"/>
    <w:rsid w:val="00D561BD"/>
    <w:rsid w:val="00D8746A"/>
    <w:rsid w:val="00D90818"/>
    <w:rsid w:val="00E4310B"/>
    <w:rsid w:val="00F36FEB"/>
    <w:rsid w:val="00F613AF"/>
    <w:rsid w:val="00FC582A"/>
    <w:rsid w:val="00FC6076"/>
    <w:rsid w:val="00FE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04008"/>
  <w15:chartTrackingRefBased/>
  <w15:docId w15:val="{B538EB77-5381-4702-BB5C-257D65AE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purpletoadwinery.net</dc:creator>
  <cp:keywords/>
  <dc:description/>
  <cp:lastModifiedBy>Allen Dossey</cp:lastModifiedBy>
  <cp:revision>2</cp:revision>
  <cp:lastPrinted>2019-07-15T22:31:00Z</cp:lastPrinted>
  <dcterms:created xsi:type="dcterms:W3CDTF">2019-09-05T15:19:00Z</dcterms:created>
  <dcterms:modified xsi:type="dcterms:W3CDTF">2019-09-05T15:19:00Z</dcterms:modified>
</cp:coreProperties>
</file>