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7fe80c5164e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43:210.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bd32a2c82548fc" /><Relationship Type="http://schemas.openxmlformats.org/officeDocument/2006/relationships/settings" Target="/word/settings.xml" Id="Rb663c0f7a54e4f08" /></Relationships>
</file>