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44ec19304422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3:075.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2459dd79964ef6" /><Relationship Type="http://schemas.openxmlformats.org/officeDocument/2006/relationships/settings" Target="/word/settings.xml" Id="R06261585a4814006" /></Relationships>
</file>