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284a9d6c54a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31 KAR 1:020.</w:t>
      </w:r>
      <w:r>
        <w:t xml:space="preserve"> </w:t>
      </w:r>
      <w:r>
        <w:t xml:space="preserve">Registration for members of armed forces and dependents.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ba416ae5b74f57" /><Relationship Type="http://schemas.openxmlformats.org/officeDocument/2006/relationships/settings" Target="/word/settings.xml" Id="R766ed7b8c4ee40fe" /></Relationships>
</file>