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da0bd235495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2:145.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b2580b29427a" /><Relationship Type="http://schemas.openxmlformats.org/officeDocument/2006/relationships/settings" Target="/word/settings.xml" Id="Rdec7fbf1936a4c14" /></Relationships>
</file>